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2410"/>
        <w:gridCol w:w="4819"/>
        <w:gridCol w:w="1701"/>
        <w:gridCol w:w="1701"/>
        <w:gridCol w:w="4043"/>
      </w:tblGrid>
      <w:tr w:rsidR="00594A0C" w14:paraId="40C58FFD" w14:textId="77777777" w:rsidTr="00AF207F">
        <w:trPr>
          <w:trHeight w:val="828"/>
        </w:trPr>
        <w:tc>
          <w:tcPr>
            <w:tcW w:w="153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D2537" w14:textId="77777777" w:rsidR="0024676C" w:rsidRPr="0024676C" w:rsidRDefault="0024676C" w:rsidP="0024676C">
            <w:pPr>
              <w:widowControl w:val="0"/>
              <w:tabs>
                <w:tab w:val="left" w:pos="8083"/>
              </w:tabs>
              <w:autoSpaceDE w:val="0"/>
              <w:autoSpaceDN w:val="0"/>
              <w:spacing w:before="3" w:line="273" w:lineRule="auto"/>
              <w:ind w:left="4600" w:right="4572" w:firstLine="2"/>
              <w:jc w:val="center"/>
              <w:rPr>
                <w:rFonts w:ascii="Arial" w:eastAsia="Calibri" w:hAnsi="Arial" w:cs="Arial"/>
                <w:b/>
                <w:kern w:val="0"/>
                <w:sz w:val="18"/>
                <w14:ligatures w14:val="none"/>
              </w:rPr>
            </w:pPr>
            <w:r w:rsidRPr="0024676C">
              <w:rPr>
                <w:rFonts w:ascii="Arial" w:eastAsia="Calibri" w:hAnsi="Arial" w:cs="Arial"/>
                <w:b/>
                <w:kern w:val="0"/>
                <w:sz w:val="18"/>
                <w14:ligatures w14:val="none"/>
              </w:rPr>
              <w:t>MINISTERO</w:t>
            </w:r>
            <w:r w:rsidRPr="0024676C">
              <w:rPr>
                <w:rFonts w:ascii="Arial" w:eastAsia="Calibri" w:hAnsi="Arial" w:cs="Arial"/>
                <w:b/>
                <w:spacing w:val="6"/>
                <w:kern w:val="0"/>
                <w:sz w:val="18"/>
                <w14:ligatures w14:val="none"/>
              </w:rPr>
              <w:t xml:space="preserve"> </w:t>
            </w:r>
            <w:r w:rsidRPr="0024676C">
              <w:rPr>
                <w:rFonts w:ascii="Arial" w:eastAsia="Calibri" w:hAnsi="Arial" w:cs="Arial"/>
                <w:b/>
                <w:kern w:val="0"/>
                <w:sz w:val="18"/>
                <w14:ligatures w14:val="none"/>
              </w:rPr>
              <w:t>DELL’ISTRUZIONE E DEL MERITO</w:t>
            </w:r>
          </w:p>
          <w:p w14:paraId="18A979D6" w14:textId="77777777" w:rsidR="0024676C" w:rsidRPr="0024676C" w:rsidRDefault="0024676C" w:rsidP="0024676C">
            <w:pPr>
              <w:widowControl w:val="0"/>
              <w:tabs>
                <w:tab w:val="left" w:pos="8083"/>
              </w:tabs>
              <w:autoSpaceDE w:val="0"/>
              <w:autoSpaceDN w:val="0"/>
              <w:spacing w:before="3" w:line="273" w:lineRule="auto"/>
              <w:ind w:left="4600" w:right="4572" w:firstLine="2"/>
              <w:jc w:val="center"/>
              <w:rPr>
                <w:rFonts w:ascii="Arial" w:eastAsia="Calibri" w:hAnsi="Arial" w:cs="Arial"/>
                <w:b/>
                <w:kern w:val="0"/>
                <w:sz w:val="18"/>
                <w14:ligatures w14:val="none"/>
              </w:rPr>
            </w:pPr>
            <w:r w:rsidRPr="0024676C">
              <w:rPr>
                <w:rFonts w:ascii="Arial" w:eastAsia="Calibri" w:hAnsi="Arial" w:cs="Arial"/>
                <w:b/>
                <w:kern w:val="0"/>
                <w:sz w:val="18"/>
                <w14:ligatures w14:val="none"/>
              </w:rPr>
              <w:t>ISTITUTO</w:t>
            </w:r>
            <w:r w:rsidRPr="0024676C">
              <w:rPr>
                <w:rFonts w:ascii="Arial" w:eastAsia="Calibri" w:hAnsi="Arial" w:cs="Arial"/>
                <w:b/>
                <w:spacing w:val="-3"/>
                <w:kern w:val="0"/>
                <w:sz w:val="18"/>
                <w14:ligatures w14:val="none"/>
              </w:rPr>
              <w:t xml:space="preserve"> </w:t>
            </w:r>
            <w:r w:rsidRPr="0024676C">
              <w:rPr>
                <w:rFonts w:ascii="Arial" w:eastAsia="Calibri" w:hAnsi="Arial" w:cs="Arial"/>
                <w:b/>
                <w:kern w:val="0"/>
                <w:sz w:val="18"/>
                <w14:ligatures w14:val="none"/>
              </w:rPr>
              <w:t>ISTRUZIONE</w:t>
            </w:r>
            <w:r w:rsidRPr="0024676C">
              <w:rPr>
                <w:rFonts w:ascii="Arial" w:eastAsia="Calibri" w:hAnsi="Arial" w:cs="Arial"/>
                <w:b/>
                <w:spacing w:val="-1"/>
                <w:kern w:val="0"/>
                <w:sz w:val="18"/>
                <w14:ligatures w14:val="none"/>
              </w:rPr>
              <w:t xml:space="preserve"> </w:t>
            </w:r>
            <w:r w:rsidRPr="0024676C">
              <w:rPr>
                <w:rFonts w:ascii="Arial" w:eastAsia="Calibri" w:hAnsi="Arial" w:cs="Arial"/>
                <w:b/>
                <w:kern w:val="0"/>
                <w:sz w:val="18"/>
                <w14:ligatures w14:val="none"/>
              </w:rPr>
              <w:t>SUPERIORE</w:t>
            </w:r>
            <w:r w:rsidRPr="0024676C">
              <w:rPr>
                <w:rFonts w:ascii="Arial" w:eastAsia="Calibri" w:hAnsi="Arial" w:cs="Arial"/>
                <w:b/>
                <w:spacing w:val="49"/>
                <w:kern w:val="0"/>
                <w:sz w:val="18"/>
                <w14:ligatures w14:val="none"/>
              </w:rPr>
              <w:t xml:space="preserve"> </w:t>
            </w:r>
            <w:r w:rsidRPr="0024676C">
              <w:rPr>
                <w:rFonts w:ascii="Arial" w:eastAsia="Calibri" w:hAnsi="Arial" w:cs="Arial"/>
                <w:b/>
                <w:kern w:val="0"/>
                <w:sz w:val="18"/>
                <w14:ligatures w14:val="none"/>
              </w:rPr>
              <w:t>- “GIORGI</w:t>
            </w:r>
            <w:r w:rsidRPr="0024676C">
              <w:rPr>
                <w:rFonts w:ascii="Arial" w:eastAsia="Calibri" w:hAnsi="Arial" w:cs="Arial"/>
                <w:b/>
                <w:spacing w:val="-5"/>
                <w:kern w:val="0"/>
                <w:sz w:val="18"/>
                <w14:ligatures w14:val="none"/>
              </w:rPr>
              <w:t xml:space="preserve"> </w:t>
            </w:r>
            <w:r w:rsidRPr="0024676C">
              <w:rPr>
                <w:rFonts w:ascii="Arial" w:eastAsia="Calibri" w:hAnsi="Arial" w:cs="Arial"/>
                <w:b/>
                <w:kern w:val="0"/>
                <w:sz w:val="18"/>
                <w14:ligatures w14:val="none"/>
              </w:rPr>
              <w:t>–</w:t>
            </w:r>
            <w:r w:rsidRPr="0024676C">
              <w:rPr>
                <w:rFonts w:ascii="Arial" w:eastAsia="Calibri" w:hAnsi="Arial" w:cs="Arial"/>
                <w:b/>
                <w:spacing w:val="-8"/>
                <w:kern w:val="0"/>
                <w:sz w:val="18"/>
                <w14:ligatures w14:val="none"/>
              </w:rPr>
              <w:t xml:space="preserve"> </w:t>
            </w:r>
            <w:r w:rsidRPr="0024676C">
              <w:rPr>
                <w:rFonts w:ascii="Arial" w:eastAsia="Calibri" w:hAnsi="Arial" w:cs="Arial"/>
                <w:b/>
                <w:kern w:val="0"/>
                <w:sz w:val="18"/>
                <w14:ligatures w14:val="none"/>
              </w:rPr>
              <w:t>WOOLF”</w:t>
            </w:r>
          </w:p>
          <w:p w14:paraId="38B3CBD4" w14:textId="77777777" w:rsidR="0024676C" w:rsidRPr="0024676C" w:rsidRDefault="0024676C" w:rsidP="0024676C">
            <w:pPr>
              <w:widowControl w:val="0"/>
              <w:autoSpaceDE w:val="0"/>
              <w:autoSpaceDN w:val="0"/>
              <w:spacing w:line="198" w:lineRule="exact"/>
              <w:ind w:left="1759" w:right="1735"/>
              <w:jc w:val="center"/>
              <w:rPr>
                <w:rFonts w:ascii="Arial" w:eastAsia="Calibri" w:hAnsi="Arial" w:cs="Arial"/>
                <w:kern w:val="0"/>
                <w:sz w:val="18"/>
                <w14:ligatures w14:val="none"/>
              </w:rPr>
            </w:pPr>
            <w:r w:rsidRPr="0024676C">
              <w:rPr>
                <w:rFonts w:ascii="Arial" w:eastAsia="Calibri" w:hAnsi="Arial" w:cs="Arial"/>
                <w:kern w:val="0"/>
                <w:sz w:val="18"/>
                <w14:ligatures w14:val="none"/>
              </w:rPr>
              <w:t>Viale</w:t>
            </w:r>
            <w:r w:rsidRPr="0024676C">
              <w:rPr>
                <w:rFonts w:ascii="Arial" w:eastAsia="Calibri" w:hAnsi="Arial" w:cs="Arial"/>
                <w:spacing w:val="-1"/>
                <w:kern w:val="0"/>
                <w:sz w:val="18"/>
                <w14:ligatures w14:val="none"/>
              </w:rPr>
              <w:t xml:space="preserve"> </w:t>
            </w:r>
            <w:r w:rsidRPr="0024676C">
              <w:rPr>
                <w:rFonts w:ascii="Arial" w:eastAsia="Calibri" w:hAnsi="Arial" w:cs="Arial"/>
                <w:kern w:val="0"/>
                <w:sz w:val="18"/>
                <w14:ligatures w14:val="none"/>
              </w:rPr>
              <w:t>P. Togliatti,</w:t>
            </w:r>
            <w:r w:rsidRPr="0024676C">
              <w:rPr>
                <w:rFonts w:ascii="Arial" w:eastAsia="Calibri" w:hAnsi="Arial" w:cs="Arial"/>
                <w:spacing w:val="-1"/>
                <w:kern w:val="0"/>
                <w:sz w:val="18"/>
                <w14:ligatures w14:val="none"/>
              </w:rPr>
              <w:t xml:space="preserve"> </w:t>
            </w:r>
            <w:r w:rsidRPr="0024676C">
              <w:rPr>
                <w:rFonts w:ascii="Arial" w:eastAsia="Calibri" w:hAnsi="Arial" w:cs="Arial"/>
                <w:kern w:val="0"/>
                <w:sz w:val="18"/>
                <w14:ligatures w14:val="none"/>
              </w:rPr>
              <w:t>1161</w:t>
            </w:r>
            <w:r w:rsidRPr="0024676C">
              <w:rPr>
                <w:rFonts w:ascii="Arial" w:eastAsia="Calibri" w:hAnsi="Arial" w:cs="Arial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24676C">
              <w:rPr>
                <w:rFonts w:ascii="Arial" w:eastAsia="Calibri" w:hAnsi="Arial" w:cs="Arial"/>
                <w:kern w:val="0"/>
                <w:sz w:val="18"/>
                <w14:ligatures w14:val="none"/>
              </w:rPr>
              <w:t>-</w:t>
            </w:r>
            <w:r w:rsidRPr="0024676C">
              <w:rPr>
                <w:rFonts w:ascii="Arial" w:eastAsia="Calibri" w:hAnsi="Arial" w:cs="Arial"/>
                <w:spacing w:val="-1"/>
                <w:kern w:val="0"/>
                <w:sz w:val="18"/>
                <w14:ligatures w14:val="none"/>
              </w:rPr>
              <w:t xml:space="preserve"> </w:t>
            </w:r>
            <w:r w:rsidRPr="0024676C">
              <w:rPr>
                <w:rFonts w:ascii="Arial" w:eastAsia="Calibri" w:hAnsi="Arial" w:cs="Arial"/>
                <w:kern w:val="0"/>
                <w:sz w:val="18"/>
                <w14:ligatures w14:val="none"/>
              </w:rPr>
              <w:t>00155</w:t>
            </w:r>
            <w:r w:rsidRPr="0024676C">
              <w:rPr>
                <w:rFonts w:ascii="Arial" w:eastAsia="Calibri" w:hAnsi="Arial" w:cs="Arial"/>
                <w:spacing w:val="-1"/>
                <w:kern w:val="0"/>
                <w:sz w:val="18"/>
                <w14:ligatures w14:val="none"/>
              </w:rPr>
              <w:t xml:space="preserve"> </w:t>
            </w:r>
            <w:r w:rsidRPr="0024676C">
              <w:rPr>
                <w:rFonts w:ascii="Arial" w:eastAsia="Calibri" w:hAnsi="Arial" w:cs="Arial"/>
                <w:kern w:val="0"/>
                <w:sz w:val="18"/>
                <w14:ligatures w14:val="none"/>
              </w:rPr>
              <w:t>Roma –</w:t>
            </w:r>
            <w:r w:rsidRPr="0024676C">
              <w:rPr>
                <w:rFonts w:ascii="Arial" w:eastAsia="Calibri" w:hAnsi="Arial" w:cs="Arial"/>
                <w:spacing w:val="-1"/>
                <w:kern w:val="0"/>
                <w:sz w:val="18"/>
                <w14:ligatures w14:val="none"/>
              </w:rPr>
              <w:t xml:space="preserve"> </w:t>
            </w:r>
            <w:r w:rsidRPr="0024676C">
              <w:rPr>
                <w:rFonts w:ascii="Arial" w:eastAsia="Calibri" w:hAnsi="Arial" w:cs="Arial"/>
                <w:kern w:val="0"/>
                <w:sz w:val="18"/>
                <w14:ligatures w14:val="none"/>
              </w:rPr>
              <w:t>Municipio V - Distretto</w:t>
            </w:r>
            <w:r w:rsidRPr="0024676C">
              <w:rPr>
                <w:rFonts w:ascii="Arial" w:eastAsia="Calibri" w:hAnsi="Arial" w:cs="Arial"/>
                <w:spacing w:val="-1"/>
                <w:kern w:val="0"/>
                <w:sz w:val="18"/>
                <w14:ligatures w14:val="none"/>
              </w:rPr>
              <w:t xml:space="preserve"> </w:t>
            </w:r>
            <w:r w:rsidRPr="0024676C">
              <w:rPr>
                <w:rFonts w:ascii="Arial" w:eastAsia="Calibri" w:hAnsi="Arial" w:cs="Arial"/>
                <w:kern w:val="0"/>
                <w:sz w:val="18"/>
                <w14:ligatures w14:val="none"/>
              </w:rPr>
              <w:t>XV</w:t>
            </w:r>
            <w:r w:rsidRPr="0024676C">
              <w:rPr>
                <w:rFonts w:ascii="Arial" w:eastAsia="Calibri" w:hAnsi="Arial" w:cs="Arial"/>
                <w:spacing w:val="-3"/>
                <w:kern w:val="0"/>
                <w:sz w:val="18"/>
                <w14:ligatures w14:val="none"/>
              </w:rPr>
              <w:t xml:space="preserve"> </w:t>
            </w:r>
            <w:r w:rsidRPr="0024676C">
              <w:rPr>
                <w:rFonts w:ascii="Arial" w:eastAsia="Calibri" w:hAnsi="Arial" w:cs="Arial"/>
                <w:kern w:val="0"/>
                <w:sz w:val="18"/>
                <w14:ligatures w14:val="none"/>
              </w:rPr>
              <w:t xml:space="preserve">- </w:t>
            </w:r>
            <w:r w:rsidRPr="0024676C">
              <w:rPr>
                <w:rFonts w:ascii="Arial" w:eastAsia="Calibri" w:hAnsi="Arial" w:cs="Arial"/>
                <w:kern w:val="0"/>
                <w:sz w:val="18"/>
                <w14:ligatures w14:val="none"/>
              </w:rPr>
              <w:t> 06121127300 - 06121127301</w:t>
            </w:r>
          </w:p>
          <w:p w14:paraId="42B8A603" w14:textId="649F499F" w:rsidR="00594A0C" w:rsidRDefault="0024676C" w:rsidP="0024676C">
            <w:pPr>
              <w:jc w:val="center"/>
            </w:pPr>
            <w:r w:rsidRPr="00AF207F">
              <w:rPr>
                <w:rFonts w:ascii="Arial" w:eastAsia="Calibri" w:hAnsi="Arial" w:cs="Arial"/>
                <w:kern w:val="0"/>
                <w:sz w:val="18"/>
                <w14:ligatures w14:val="none"/>
              </w:rPr>
              <w:t>Indirizzo</w:t>
            </w:r>
            <w:r w:rsidRPr="00AF207F">
              <w:rPr>
                <w:rFonts w:ascii="Arial" w:eastAsia="Calibri" w:hAnsi="Arial" w:cs="Arial"/>
                <w:spacing w:val="-4"/>
                <w:kern w:val="0"/>
                <w:sz w:val="18"/>
                <w14:ligatures w14:val="none"/>
              </w:rPr>
              <w:t xml:space="preserve"> </w:t>
            </w:r>
            <w:r w:rsidRPr="00AF207F">
              <w:rPr>
                <w:rFonts w:ascii="Arial" w:eastAsia="Calibri" w:hAnsi="Arial" w:cs="Arial"/>
                <w:kern w:val="0"/>
                <w:sz w:val="18"/>
                <w14:ligatures w14:val="none"/>
              </w:rPr>
              <w:t>di</w:t>
            </w:r>
            <w:r w:rsidRPr="00AF207F">
              <w:rPr>
                <w:rFonts w:ascii="Arial" w:eastAsia="Calibri" w:hAnsi="Arial" w:cs="Arial"/>
                <w:spacing w:val="-3"/>
                <w:kern w:val="0"/>
                <w:sz w:val="18"/>
                <w14:ligatures w14:val="none"/>
              </w:rPr>
              <w:t xml:space="preserve"> </w:t>
            </w:r>
            <w:r w:rsidRPr="00AF207F">
              <w:rPr>
                <w:rFonts w:ascii="Arial" w:eastAsia="Calibri" w:hAnsi="Arial" w:cs="Arial"/>
                <w:kern w:val="0"/>
                <w:sz w:val="18"/>
                <w14:ligatures w14:val="none"/>
              </w:rPr>
              <w:t>PEC:</w:t>
            </w:r>
            <w:r w:rsidRPr="00AF207F">
              <w:rPr>
                <w:rFonts w:ascii="Arial" w:eastAsia="Calibri" w:hAnsi="Arial" w:cs="Arial"/>
                <w:spacing w:val="-3"/>
                <w:kern w:val="0"/>
                <w:sz w:val="18"/>
                <w14:ligatures w14:val="none"/>
              </w:rPr>
              <w:t xml:space="preserve"> </w:t>
            </w:r>
            <w:hyperlink r:id="rId5">
              <w:r w:rsidRPr="00AF207F">
                <w:rPr>
                  <w:rFonts w:ascii="Arial" w:eastAsia="Calibri" w:hAnsi="Arial" w:cs="Arial"/>
                  <w:kern w:val="0"/>
                  <w:sz w:val="18"/>
                  <w14:ligatures w14:val="none"/>
                </w:rPr>
                <w:t>RMIS121002@PEC.istruzione.it</w:t>
              </w:r>
            </w:hyperlink>
            <w:r w:rsidRPr="00AF207F">
              <w:rPr>
                <w:rFonts w:ascii="Arial" w:eastAsia="Calibri" w:hAnsi="Arial" w:cs="Arial"/>
                <w:spacing w:val="-4"/>
                <w:kern w:val="0"/>
                <w:sz w:val="18"/>
                <w14:ligatures w14:val="none"/>
              </w:rPr>
              <w:t xml:space="preserve"> </w:t>
            </w:r>
            <w:r w:rsidRPr="00AF207F">
              <w:rPr>
                <w:rFonts w:ascii="Arial" w:eastAsia="Calibri" w:hAnsi="Arial" w:cs="Arial"/>
                <w:kern w:val="0"/>
                <w:sz w:val="18"/>
                <w14:ligatures w14:val="none"/>
              </w:rPr>
              <w:t>-</w:t>
            </w:r>
            <w:r w:rsidRPr="00AF207F">
              <w:rPr>
                <w:rFonts w:ascii="Arial" w:eastAsia="Calibri" w:hAnsi="Arial" w:cs="Arial"/>
                <w:spacing w:val="-3"/>
                <w:kern w:val="0"/>
                <w:sz w:val="18"/>
                <w14:ligatures w14:val="none"/>
              </w:rPr>
              <w:t xml:space="preserve"> </w:t>
            </w:r>
            <w:r w:rsidRPr="00AF207F">
              <w:rPr>
                <w:rFonts w:ascii="Arial" w:eastAsia="Calibri" w:hAnsi="Arial" w:cs="Arial"/>
                <w:kern w:val="0"/>
                <w:sz w:val="18"/>
                <w14:ligatures w14:val="none"/>
              </w:rPr>
              <w:t></w:t>
            </w:r>
            <w:r w:rsidRPr="00AF207F">
              <w:rPr>
                <w:rFonts w:ascii="Arial" w:eastAsia="Calibri" w:hAnsi="Arial" w:cs="Arial"/>
                <w:spacing w:val="-5"/>
                <w:kern w:val="0"/>
                <w:sz w:val="18"/>
                <w14:ligatures w14:val="none"/>
              </w:rPr>
              <w:t xml:space="preserve"> </w:t>
            </w:r>
            <w:r w:rsidRPr="00AF207F">
              <w:rPr>
                <w:rFonts w:ascii="Arial" w:eastAsia="Calibri" w:hAnsi="Arial" w:cs="Arial"/>
                <w:kern w:val="0"/>
                <w:sz w:val="18"/>
                <w14:ligatures w14:val="none"/>
              </w:rPr>
              <w:t>E-mail</w:t>
            </w:r>
            <w:r w:rsidRPr="00AF207F">
              <w:rPr>
                <w:rFonts w:ascii="Arial" w:eastAsia="Calibri" w:hAnsi="Arial" w:cs="Arial"/>
                <w:spacing w:val="-3"/>
                <w:kern w:val="0"/>
                <w:sz w:val="18"/>
                <w14:ligatures w14:val="none"/>
              </w:rPr>
              <w:t xml:space="preserve"> </w:t>
            </w:r>
            <w:r w:rsidRPr="00AF207F">
              <w:rPr>
                <w:rFonts w:ascii="Arial" w:eastAsia="Calibri" w:hAnsi="Arial" w:cs="Arial"/>
                <w:kern w:val="0"/>
                <w:sz w:val="18"/>
                <w14:ligatures w14:val="none"/>
              </w:rPr>
              <w:t>istituzionale:</w:t>
            </w:r>
            <w:r w:rsidRPr="00AF207F">
              <w:rPr>
                <w:rFonts w:ascii="Arial" w:eastAsia="Calibri" w:hAnsi="Arial" w:cs="Arial"/>
                <w:spacing w:val="-4"/>
                <w:kern w:val="0"/>
                <w:sz w:val="18"/>
                <w14:ligatures w14:val="none"/>
              </w:rPr>
              <w:t xml:space="preserve"> </w:t>
            </w:r>
            <w:hyperlink r:id="rId6">
              <w:r w:rsidRPr="00AF207F">
                <w:rPr>
                  <w:rFonts w:ascii="Arial" w:eastAsia="Calibri" w:hAnsi="Arial" w:cs="Arial"/>
                  <w:kern w:val="0"/>
                  <w:sz w:val="18"/>
                  <w14:ligatures w14:val="none"/>
                </w:rPr>
                <w:t>RMIS121002@istruzione.it</w:t>
              </w:r>
            </w:hyperlink>
            <w:r w:rsidRPr="00AF207F">
              <w:rPr>
                <w:rFonts w:ascii="Arial" w:eastAsia="Calibri" w:hAnsi="Arial" w:cs="Arial"/>
                <w:spacing w:val="43"/>
                <w:kern w:val="0"/>
                <w:sz w:val="18"/>
                <w14:ligatures w14:val="none"/>
              </w:rPr>
              <w:t xml:space="preserve"> </w:t>
            </w:r>
            <w:r w:rsidRPr="00AF207F">
              <w:rPr>
                <w:rFonts w:ascii="Arial" w:eastAsia="Calibri" w:hAnsi="Arial" w:cs="Arial"/>
                <w:kern w:val="0"/>
                <w:sz w:val="18"/>
                <w14:ligatures w14:val="none"/>
              </w:rPr>
              <w:t>-</w:t>
            </w:r>
            <w:r w:rsidRPr="00AF207F">
              <w:rPr>
                <w:rFonts w:ascii="Arial" w:eastAsia="Calibri" w:hAnsi="Arial" w:cs="Arial"/>
                <w:spacing w:val="43"/>
                <w:kern w:val="0"/>
                <w:sz w:val="18"/>
                <w14:ligatures w14:val="none"/>
              </w:rPr>
              <w:t xml:space="preserve"> </w:t>
            </w:r>
            <w:hyperlink r:id="rId7" w:history="1">
              <w:r w:rsidRPr="00AF207F">
                <w:rPr>
                  <w:rFonts w:ascii="Arial" w:eastAsia="Calibri" w:hAnsi="Arial" w:cs="Arial"/>
                  <w:color w:val="0000FF"/>
                  <w:kern w:val="0"/>
                  <w:sz w:val="18"/>
                  <w:u w:val="single"/>
                  <w14:ligatures w14:val="none"/>
                </w:rPr>
                <w:t>http://www.iisgiorgirgiwoolf.edu.it</w:t>
              </w:r>
            </w:hyperlink>
            <w:r w:rsidRPr="00AF207F">
              <w:rPr>
                <w:rFonts w:ascii="Arial" w:eastAsia="Calibri" w:hAnsi="Arial" w:cs="Arial"/>
                <w:spacing w:val="-4"/>
                <w:kern w:val="0"/>
                <w:sz w:val="18"/>
                <w14:ligatures w14:val="none"/>
              </w:rPr>
              <w:t xml:space="preserve"> </w:t>
            </w:r>
            <w:r w:rsidRPr="00AF207F">
              <w:rPr>
                <w:rFonts w:ascii="Arial" w:eastAsia="Calibri" w:hAnsi="Arial" w:cs="Arial"/>
                <w:kern w:val="0"/>
                <w:sz w:val="18"/>
                <w14:ligatures w14:val="none"/>
              </w:rPr>
              <w:t>-</w:t>
            </w:r>
            <w:r w:rsidRPr="00AF207F">
              <w:rPr>
                <w:rFonts w:ascii="Arial" w:eastAsia="Calibri" w:hAnsi="Arial" w:cs="Arial"/>
                <w:spacing w:val="-2"/>
                <w:kern w:val="0"/>
                <w:sz w:val="18"/>
                <w14:ligatures w14:val="none"/>
              </w:rPr>
              <w:t xml:space="preserve"> </w:t>
            </w:r>
            <w:r w:rsidRPr="00AF207F">
              <w:rPr>
                <w:rFonts w:ascii="Arial" w:eastAsia="Calibri" w:hAnsi="Arial" w:cs="Arial"/>
                <w:kern w:val="0"/>
                <w:sz w:val="18"/>
                <w14:ligatures w14:val="none"/>
              </w:rPr>
              <w:t>C.F.97977620588</w:t>
            </w:r>
          </w:p>
        </w:tc>
      </w:tr>
      <w:tr w:rsidR="00F8509D" w14:paraId="6338479E" w14:textId="77777777" w:rsidTr="005B4AFD">
        <w:trPr>
          <w:trHeight w:val="472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7631C103" w14:textId="39535DEA" w:rsidR="00594A0C" w:rsidRPr="00D077CA" w:rsidRDefault="008D0F2B" w:rsidP="000E3B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077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FASI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DC683B4" w14:textId="4396F4C4" w:rsidR="00594A0C" w:rsidRPr="00F8509D" w:rsidRDefault="000E3B91" w:rsidP="000E3B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DOCUMENTO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3B774B7" w14:textId="596CC7CB" w:rsidR="00594A0C" w:rsidRPr="00F8509D" w:rsidRDefault="000E3B91" w:rsidP="000E3B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DESCRIZIONE DOCUMENTO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0059913" w14:textId="63098F11" w:rsidR="00594A0C" w:rsidRPr="00F8509D" w:rsidRDefault="000E3B91" w:rsidP="000E3B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PREPARATO DA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1CE4CD6" w14:textId="4850C73F" w:rsidR="00594A0C" w:rsidRPr="00F8509D" w:rsidRDefault="000E3B91" w:rsidP="000E3B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CONSEGNATO A</w:t>
            </w:r>
          </w:p>
        </w:tc>
        <w:tc>
          <w:tcPr>
            <w:tcW w:w="4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2668CE6" w14:textId="3CC39620" w:rsidR="00594A0C" w:rsidRPr="00F8509D" w:rsidRDefault="000E3B91" w:rsidP="000E3B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AZIONI</w:t>
            </w:r>
          </w:p>
        </w:tc>
      </w:tr>
      <w:tr w:rsidR="00F8509D" w14:paraId="462D2C08" w14:textId="77777777" w:rsidTr="00283CEE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0120602E" w14:textId="40FB8EBD" w:rsidR="00594A0C" w:rsidRPr="000E3B91" w:rsidRDefault="000E3B91" w:rsidP="000E3B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B9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667C7" w14:textId="4A1ED603" w:rsidR="00594A0C" w:rsidRPr="00F8509D" w:rsidRDefault="000E3B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DOCUMENTI PREPARATORI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5B4C2" w14:textId="1EC0E4DC" w:rsidR="00594A0C" w:rsidRPr="00F8509D" w:rsidRDefault="00DD2F51" w:rsidP="00DD2F51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SCHEDA PRELIMINARE PROGETTO</w:t>
            </w:r>
          </w:p>
          <w:p w14:paraId="34EA92BD" w14:textId="0C40D15C" w:rsidR="00DD2F51" w:rsidRPr="00F8509D" w:rsidRDefault="00DD2F51" w:rsidP="00DD2F51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SCHEDA PRESENTAZIONE PROGETTO</w:t>
            </w:r>
          </w:p>
          <w:p w14:paraId="48EBFF4C" w14:textId="5EF2BA31" w:rsidR="00DD2F51" w:rsidRPr="00F8509D" w:rsidRDefault="00DD2F51" w:rsidP="00DD2F51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ELENCO ALUNNI </w:t>
            </w:r>
            <w:r w:rsidR="008403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CALENDARIO</w:t>
            </w:r>
          </w:p>
          <w:p w14:paraId="0E4C0B97" w14:textId="5349A724" w:rsidR="00DD2F51" w:rsidRPr="00F8509D" w:rsidRDefault="00DD2F51" w:rsidP="00DD2F51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SCHEDA VALUTAZIONE DEI RISCHI</w:t>
            </w:r>
          </w:p>
          <w:p w14:paraId="79284F77" w14:textId="77777777" w:rsidR="00DD2F51" w:rsidRPr="00F8509D" w:rsidRDefault="00DD2F51" w:rsidP="00DD2F51">
            <w:pPr>
              <w:pStyle w:val="Paragrafoelenc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098176F" w14:textId="0C556912" w:rsidR="00DD2F51" w:rsidRPr="00F8509D" w:rsidRDefault="00DD2F51" w:rsidP="00DD2F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 Modulistica è scaricabile dal SITO dell’Istituto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7CFF9" w14:textId="013F0A7C" w:rsidR="00594A0C" w:rsidRPr="00F8509D" w:rsidRDefault="00F841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>Tutor Scolastico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24457" w14:textId="6913091C" w:rsidR="00594A0C" w:rsidRPr="00F8509D" w:rsidRDefault="00A93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F841EB" w:rsidRPr="00F8509D">
              <w:rPr>
                <w:rFonts w:ascii="Times New Roman" w:hAnsi="Times New Roman" w:cs="Times New Roman"/>
                <w:sz w:val="18"/>
                <w:szCs w:val="18"/>
              </w:rPr>
              <w:t xml:space="preserve">eferente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PCTO </w:t>
            </w:r>
            <w:r w:rsidR="00F841EB" w:rsidRPr="00F8509D">
              <w:rPr>
                <w:rFonts w:ascii="Times New Roman" w:hAnsi="Times New Roman" w:cs="Times New Roman"/>
                <w:sz w:val="18"/>
                <w:szCs w:val="18"/>
              </w:rPr>
              <w:t xml:space="preserve">prof.ssa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Maria Stella Schisa</w:t>
            </w:r>
          </w:p>
        </w:tc>
        <w:tc>
          <w:tcPr>
            <w:tcW w:w="4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666F6" w14:textId="77777777" w:rsidR="00594A0C" w:rsidRPr="00F8509D" w:rsidRDefault="00F841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>Il Tutor Scolastico deve, inoltre, richiedere al referente aziendale:</w:t>
            </w:r>
          </w:p>
          <w:p w14:paraId="6CB4B76C" w14:textId="0DDA4834" w:rsidR="00F841EB" w:rsidRPr="00F8509D" w:rsidRDefault="00F841EB" w:rsidP="00F841EB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 xml:space="preserve">Iscrizione della struttura al Registro Nazionale </w:t>
            </w:r>
            <w:r w:rsidR="00F40640">
              <w:rPr>
                <w:rFonts w:ascii="Times New Roman" w:hAnsi="Times New Roman" w:cs="Times New Roman"/>
                <w:sz w:val="18"/>
                <w:szCs w:val="18"/>
              </w:rPr>
              <w:t xml:space="preserve">per </w:t>
            </w: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8818B7">
              <w:rPr>
                <w:rFonts w:ascii="Times New Roman" w:hAnsi="Times New Roman" w:cs="Times New Roman"/>
                <w:sz w:val="18"/>
                <w:szCs w:val="18"/>
              </w:rPr>
              <w:t>’Alternanza</w:t>
            </w:r>
            <w:r w:rsidR="00F40640">
              <w:rPr>
                <w:rFonts w:ascii="Times New Roman" w:hAnsi="Times New Roman" w:cs="Times New Roman"/>
                <w:sz w:val="18"/>
                <w:szCs w:val="18"/>
              </w:rPr>
              <w:t xml:space="preserve"> (PCTO)</w:t>
            </w: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984C95A" w14:textId="728C0DCF" w:rsidR="00F841EB" w:rsidRPr="00F8509D" w:rsidRDefault="00F841EB" w:rsidP="00F841EB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>Paragrafo del DVR con misure di prevenzione e DPI per gli studenti ospiti.</w:t>
            </w:r>
          </w:p>
        </w:tc>
      </w:tr>
      <w:tr w:rsidR="00F8509D" w14:paraId="6B95B565" w14:textId="77777777" w:rsidTr="00283CEE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4DFEFA6F" w14:textId="1C2A8B81" w:rsidR="00594A0C" w:rsidRPr="000E3B91" w:rsidRDefault="000E3B91" w:rsidP="000E3B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B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A51C2" w14:textId="493C8C48" w:rsidR="00594A0C" w:rsidRPr="00F8509D" w:rsidRDefault="000E3B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CONVENZIONE e LETTERA INAIL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277C2" w14:textId="77777777" w:rsidR="00594A0C" w:rsidRPr="00F8509D" w:rsidRDefault="00F841EB" w:rsidP="00F841EB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CONVENZIONE</w:t>
            </w: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 xml:space="preserve"> tra Istituzione Scolastica e Azienda ospitante;</w:t>
            </w:r>
          </w:p>
          <w:p w14:paraId="577F6CB9" w14:textId="2C097D98" w:rsidR="00F841EB" w:rsidRPr="00F8509D" w:rsidRDefault="00F841EB" w:rsidP="00F841EB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LETTERA INAIL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AC89A" w14:textId="2EB8D440" w:rsidR="00594A0C" w:rsidRPr="00F8509D" w:rsidRDefault="00A93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DSGA Salvatore Verrastro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E9C27" w14:textId="216DED88" w:rsidR="00594A0C" w:rsidRPr="00F8509D" w:rsidRDefault="00F841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>Ufficio protocollo</w:t>
            </w:r>
          </w:p>
        </w:tc>
        <w:tc>
          <w:tcPr>
            <w:tcW w:w="4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2F0C1" w14:textId="10EF4DB7" w:rsidR="00594A0C" w:rsidRPr="00F8509D" w:rsidRDefault="00F841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 xml:space="preserve">Il </w:t>
            </w:r>
            <w:r w:rsidR="00A93D2D">
              <w:rPr>
                <w:rFonts w:ascii="Times New Roman" w:hAnsi="Times New Roman" w:cs="Times New Roman"/>
                <w:sz w:val="18"/>
                <w:szCs w:val="18"/>
              </w:rPr>
              <w:t>DSGA Salvatore Verrastro</w:t>
            </w: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 xml:space="preserve"> si occuperà di:</w:t>
            </w:r>
          </w:p>
          <w:p w14:paraId="06B26F13" w14:textId="19AA19FC" w:rsidR="00AF2083" w:rsidRPr="00F8509D" w:rsidRDefault="00AF2083" w:rsidP="00AF2083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>stilare la Convenzione e la comunicazione INAIL;</w:t>
            </w:r>
          </w:p>
          <w:p w14:paraId="68F40D74" w14:textId="2835EE43" w:rsidR="00AF2083" w:rsidRPr="00F8509D" w:rsidRDefault="00AF2083" w:rsidP="00AF2083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>farla firmare dal DS;</w:t>
            </w:r>
          </w:p>
          <w:p w14:paraId="496966B3" w14:textId="70985C8F" w:rsidR="00C36A7E" w:rsidRPr="00C36A7E" w:rsidRDefault="00AF2083" w:rsidP="00C36A7E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 xml:space="preserve">provvedere, con la segreteria, all’invio della convenzione al Referente PCTO prof.ssa Maria Stella Schisa e </w:t>
            </w:r>
            <w:r w:rsidRPr="00F8509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al Tutor Scolastico che provvederà all’invio del documento all’azienda per la controfirma</w:t>
            </w:r>
          </w:p>
        </w:tc>
      </w:tr>
      <w:tr w:rsidR="00F8509D" w14:paraId="3FD0F723" w14:textId="77777777" w:rsidTr="00283CEE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695CD1C2" w14:textId="217F041D" w:rsidR="00594A0C" w:rsidRPr="000E3B91" w:rsidRDefault="000E3B91" w:rsidP="000E3B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B9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46E4B" w14:textId="77777777" w:rsidR="00594A0C" w:rsidRPr="00F8509D" w:rsidRDefault="000E3B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COPERTURE ASSICURATIVE</w:t>
            </w:r>
          </w:p>
          <w:p w14:paraId="28E7F93D" w14:textId="275ABA73" w:rsidR="000E3B91" w:rsidRPr="00F8509D" w:rsidRDefault="000E3B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SICUREZZA </w:t>
            </w:r>
            <w:r w:rsidR="00AF2083"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INAIL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FCFEF" w14:textId="77777777" w:rsidR="00594A0C" w:rsidRPr="00F8509D" w:rsidRDefault="00AF2083" w:rsidP="00AF2083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ASSICURAZIONE INAIL</w:t>
            </w:r>
          </w:p>
          <w:p w14:paraId="36CE86D0" w14:textId="77777777" w:rsidR="00AF2083" w:rsidRPr="00F8509D" w:rsidRDefault="00AF2083" w:rsidP="00AF2083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ASSICURAZIONE RESP. CIVILE</w:t>
            </w:r>
          </w:p>
          <w:p w14:paraId="66515301" w14:textId="5A996222" w:rsidR="00AF2083" w:rsidRPr="00F8509D" w:rsidRDefault="00AF2083" w:rsidP="00AF2083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CORSO SULLA SICUREZZA:</w:t>
            </w: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 xml:space="preserve"> alunni classi terze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A2FE5" w14:textId="626DF1DB" w:rsidR="00594A0C" w:rsidRPr="00F8509D" w:rsidRDefault="00AF20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 xml:space="preserve">Tutor Scolastico, Referente PCTO prof.ssa Maria Stella Schisa, </w:t>
            </w:r>
            <w:r w:rsidR="00A93D2D">
              <w:rPr>
                <w:rFonts w:ascii="Times New Roman" w:hAnsi="Times New Roman" w:cs="Times New Roman"/>
                <w:sz w:val="18"/>
                <w:szCs w:val="18"/>
              </w:rPr>
              <w:t xml:space="preserve">e </w:t>
            </w: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>prof.ssa Carmen Favale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C3890" w14:textId="77777777" w:rsidR="00594A0C" w:rsidRPr="00F8509D" w:rsidRDefault="00594A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2B405" w14:textId="394816DC" w:rsidR="00594A0C" w:rsidRPr="00F8509D" w:rsidRDefault="00AF20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>Il Tutor Scolastico verifica i pagamenti della quota dell’assicurazione integrativa (in segreteria didattica) e il possesso</w:t>
            </w:r>
            <w:r w:rsidR="00F11656" w:rsidRPr="00F8509D">
              <w:rPr>
                <w:rFonts w:ascii="Times New Roman" w:hAnsi="Times New Roman" w:cs="Times New Roman"/>
                <w:sz w:val="18"/>
                <w:szCs w:val="18"/>
              </w:rPr>
              <w:t xml:space="preserve"> dell’attestazione del corso della sicurezza (referente PCTO prof.ssa Maria Stella Schisa e prof.ssa Carmen Favale).</w:t>
            </w:r>
          </w:p>
        </w:tc>
      </w:tr>
      <w:tr w:rsidR="00F8509D" w14:paraId="4E080FE0" w14:textId="77777777" w:rsidTr="00283CEE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4EA5D2F4" w14:textId="05091C4D" w:rsidR="00594A0C" w:rsidRPr="000E3B91" w:rsidRDefault="000E3B91" w:rsidP="000E3B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B9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AC14B" w14:textId="1EC5B43C" w:rsidR="00594A0C" w:rsidRPr="00F8509D" w:rsidRDefault="000E3B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PATTO FORMATIVO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62E3E" w14:textId="5BBE8975" w:rsidR="00594A0C" w:rsidRPr="00F8509D" w:rsidRDefault="00F1165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PATTO FORMATIVO di ADESIONE attività PCTO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8CBC0" w14:textId="47487431" w:rsidR="00594A0C" w:rsidRPr="00F8509D" w:rsidRDefault="00F11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>Tutor Scolastico e studenti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D6CAC" w14:textId="3B7B0EB8" w:rsidR="00594A0C" w:rsidRPr="00F8509D" w:rsidRDefault="00A93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F11656" w:rsidRPr="00F8509D">
              <w:rPr>
                <w:rFonts w:ascii="Times New Roman" w:hAnsi="Times New Roman" w:cs="Times New Roman"/>
                <w:sz w:val="18"/>
                <w:szCs w:val="18"/>
              </w:rPr>
              <w:t xml:space="preserve">eferente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PCTO </w:t>
            </w:r>
            <w:r w:rsidR="00F11656" w:rsidRPr="00F8509D">
              <w:rPr>
                <w:rFonts w:ascii="Times New Roman" w:hAnsi="Times New Roman" w:cs="Times New Roman"/>
                <w:sz w:val="18"/>
                <w:szCs w:val="18"/>
              </w:rPr>
              <w:t xml:space="preserve">prof.ssa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Maria Stella Schisa</w:t>
            </w:r>
          </w:p>
        </w:tc>
        <w:tc>
          <w:tcPr>
            <w:tcW w:w="4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F0038" w14:textId="5A149210" w:rsidR="00594A0C" w:rsidRPr="00F8509D" w:rsidRDefault="00F11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>Per ogni progetto PCTO a cui gli studenti partecipano</w:t>
            </w:r>
          </w:p>
        </w:tc>
      </w:tr>
      <w:tr w:rsidR="00F8509D" w14:paraId="367655C9" w14:textId="77777777" w:rsidTr="00283CEE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2655F2AC" w14:textId="4C2A8870" w:rsidR="00594A0C" w:rsidRPr="000E3B91" w:rsidRDefault="000E3B91" w:rsidP="000E3B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B9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B7259" w14:textId="06D010C6" w:rsidR="00594A0C" w:rsidRPr="00F8509D" w:rsidRDefault="000E3B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SCHEDA di AUTOVALUTAZIONE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6E8D35" w14:textId="3A2B7E26" w:rsidR="00594A0C" w:rsidRPr="00F8509D" w:rsidRDefault="00F1165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SCHEDA di VALUTAZIONE/VERIFICA del percorso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C1207" w14:textId="37A668D0" w:rsidR="00594A0C" w:rsidRPr="00F8509D" w:rsidRDefault="00F11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>Studenti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C8657" w14:textId="33D9C7C3" w:rsidR="00594A0C" w:rsidRPr="00F8509D" w:rsidRDefault="00F11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>Tutor Scolastico</w:t>
            </w:r>
          </w:p>
        </w:tc>
        <w:tc>
          <w:tcPr>
            <w:tcW w:w="4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A6B62" w14:textId="1E5C496E" w:rsidR="00594A0C" w:rsidRPr="00F8509D" w:rsidRDefault="00F11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>Valutazione esperienza PCTO</w:t>
            </w:r>
          </w:p>
        </w:tc>
      </w:tr>
      <w:tr w:rsidR="00F8509D" w14:paraId="2B226BD3" w14:textId="77777777" w:rsidTr="00283CEE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74C5C8EC" w14:textId="6CD90527" w:rsidR="00594A0C" w:rsidRPr="000E3B91" w:rsidRDefault="000E3B91" w:rsidP="000E3B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B9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9FBD2" w14:textId="6C531824" w:rsidR="00594A0C" w:rsidRPr="00F8509D" w:rsidRDefault="000E3B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DIARIO di BORDO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E8B52" w14:textId="4E3E23D3" w:rsidR="00594A0C" w:rsidRPr="00F8509D" w:rsidRDefault="00F1165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Registrazione delle presenze in azienda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38F13" w14:textId="75D6CDDA" w:rsidR="00594A0C" w:rsidRPr="00F8509D" w:rsidRDefault="00F11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>Studenti e Tutor aziendale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48DEB" w14:textId="2129F8D0" w:rsidR="00594A0C" w:rsidRPr="00F8509D" w:rsidRDefault="00F11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>Tutor Scolastico</w:t>
            </w:r>
          </w:p>
        </w:tc>
        <w:tc>
          <w:tcPr>
            <w:tcW w:w="4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524D2" w14:textId="411434AE" w:rsidR="00594A0C" w:rsidRPr="00F8509D" w:rsidRDefault="00F11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>Compilato dallo studente e firmato dal Tutor Scolastico e Tutor Aziendale</w:t>
            </w:r>
          </w:p>
        </w:tc>
      </w:tr>
      <w:tr w:rsidR="00F8509D" w14:paraId="3B21B6A4" w14:textId="77777777" w:rsidTr="00283CEE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4367DFB9" w14:textId="2E0F921D" w:rsidR="00594A0C" w:rsidRPr="000E3B91" w:rsidRDefault="008F5840" w:rsidP="000E3B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2AD2D" w14:textId="77777777" w:rsidR="00594A0C" w:rsidRPr="00F8509D" w:rsidRDefault="000E3B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SCHEDA di VALUTAZIONE</w:t>
            </w:r>
          </w:p>
          <w:p w14:paraId="02FE892A" w14:textId="3E44EB84" w:rsidR="000E3B91" w:rsidRPr="00F8509D" w:rsidRDefault="000E3B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TUTOR AZIENDALE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0B246" w14:textId="5878A9CD" w:rsidR="00594A0C" w:rsidRPr="00F8509D" w:rsidRDefault="00F1165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Valutazione del percorso da parte del Tutor Aziendale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4131B" w14:textId="6CEA2734" w:rsidR="00594A0C" w:rsidRPr="00F8509D" w:rsidRDefault="00F0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>Tutor Aziendale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DBDF6" w14:textId="233531CB" w:rsidR="00594A0C" w:rsidRPr="00F8509D" w:rsidRDefault="00F0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>Tutor Scolastico</w:t>
            </w:r>
          </w:p>
        </w:tc>
        <w:tc>
          <w:tcPr>
            <w:tcW w:w="4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D6752" w14:textId="64A41B01" w:rsidR="00594A0C" w:rsidRPr="00F8509D" w:rsidRDefault="00F0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>Fornita dal Tutor Scolastico al Tutor Aziendale</w:t>
            </w:r>
          </w:p>
        </w:tc>
      </w:tr>
      <w:tr w:rsidR="00F8509D" w14:paraId="54E0AFCD" w14:textId="77777777" w:rsidTr="00283CEE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35FEE493" w14:textId="11E741C9" w:rsidR="00594A0C" w:rsidRPr="000E3B91" w:rsidRDefault="008F5840" w:rsidP="000E3B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DD28F" w14:textId="77777777" w:rsidR="00594A0C" w:rsidRPr="00F8509D" w:rsidRDefault="000E3B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CERTIFICAZIONE delle</w:t>
            </w:r>
          </w:p>
          <w:p w14:paraId="0E93BE89" w14:textId="49A3949D" w:rsidR="000E3B91" w:rsidRPr="00F8509D" w:rsidRDefault="000E3B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COMPETENZE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14D28" w14:textId="3EEF8879" w:rsidR="00594A0C" w:rsidRPr="00F8509D" w:rsidRDefault="00F06A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Certifica le competenze acquisite durante il percorso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9EAFF" w14:textId="00059383" w:rsidR="00594A0C" w:rsidRPr="00F8509D" w:rsidRDefault="00F0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>Referente PCTO prof.ssa Maria Stella Schisa e Coordinatore di classe classi 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90EF4" w14:textId="673A1DB3" w:rsidR="00594A0C" w:rsidRPr="00F8509D" w:rsidRDefault="00A93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F06A06" w:rsidRPr="00F8509D">
              <w:rPr>
                <w:rFonts w:ascii="Times New Roman" w:hAnsi="Times New Roman" w:cs="Times New Roman"/>
                <w:sz w:val="18"/>
                <w:szCs w:val="18"/>
              </w:rPr>
              <w:t xml:space="preserve">eferente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PCTO </w:t>
            </w:r>
            <w:r w:rsidR="00F06A06" w:rsidRPr="00F8509D">
              <w:rPr>
                <w:rFonts w:ascii="Times New Roman" w:hAnsi="Times New Roman" w:cs="Times New Roman"/>
                <w:sz w:val="18"/>
                <w:szCs w:val="18"/>
              </w:rPr>
              <w:t xml:space="preserve">prof.ssa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Maria Stella Schisa</w:t>
            </w:r>
          </w:p>
        </w:tc>
        <w:tc>
          <w:tcPr>
            <w:tcW w:w="4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D22C8" w14:textId="77777777" w:rsidR="00594A0C" w:rsidRPr="00F8509D" w:rsidRDefault="00F0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 xml:space="preserve">Il </w:t>
            </w:r>
            <w:r w:rsidRPr="005C733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Coordinatore delle classi quinte</w:t>
            </w: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 xml:space="preserve"> compila la certificazione con il CdC;</w:t>
            </w:r>
          </w:p>
          <w:p w14:paraId="417F8A12" w14:textId="28C06C78" w:rsidR="00F06A06" w:rsidRPr="00F8509D" w:rsidRDefault="00F0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 xml:space="preserve">Il </w:t>
            </w:r>
            <w:r w:rsidRPr="005C733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Referente PCTO</w:t>
            </w: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 xml:space="preserve"> prof.ssa Maria Stella Schisa classi terze e quarte.</w:t>
            </w:r>
          </w:p>
        </w:tc>
      </w:tr>
      <w:tr w:rsidR="00F8509D" w14:paraId="221C18CD" w14:textId="77777777" w:rsidTr="00283CEE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71D83FE6" w14:textId="48CD0351" w:rsidR="00594A0C" w:rsidRPr="000E3B91" w:rsidRDefault="008F5840" w:rsidP="000E3B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5597" w14:textId="37A385E9" w:rsidR="00594A0C" w:rsidRPr="00F8509D" w:rsidRDefault="000E3B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FASCICOLO PCTO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DE6AB" w14:textId="77777777" w:rsidR="00594A0C" w:rsidRPr="00F8509D" w:rsidRDefault="00F0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 xml:space="preserve">Il </w:t>
            </w: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FASCICOLO PCTO</w:t>
            </w: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 xml:space="preserve"> deve essere predisposto per ogni progetto e dovrà contenere:</w:t>
            </w:r>
          </w:p>
          <w:p w14:paraId="27E19B88" w14:textId="77777777" w:rsidR="00F06A06" w:rsidRPr="00F8509D" w:rsidRDefault="00F06A06" w:rsidP="00F06A06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>Elenco alunni e ore svolte;</w:t>
            </w:r>
          </w:p>
          <w:p w14:paraId="0BD84D76" w14:textId="77777777" w:rsidR="00F06A06" w:rsidRPr="00F8509D" w:rsidRDefault="00F06A06" w:rsidP="00F06A06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>Diario di Bordo;</w:t>
            </w:r>
          </w:p>
          <w:p w14:paraId="66057C7A" w14:textId="3CD247EC" w:rsidR="00F06A06" w:rsidRPr="00F8509D" w:rsidRDefault="00F06A06" w:rsidP="00F06A06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>Patto Formativo;</w:t>
            </w:r>
          </w:p>
          <w:p w14:paraId="1BBD50EF" w14:textId="77777777" w:rsidR="00F06A06" w:rsidRPr="00F8509D" w:rsidRDefault="00F06A06" w:rsidP="00F06A06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>Relazione finale del Tutor Scolastico;</w:t>
            </w:r>
          </w:p>
          <w:p w14:paraId="46DB8F0E" w14:textId="77777777" w:rsidR="00F06A06" w:rsidRPr="00F8509D" w:rsidRDefault="00F06A06" w:rsidP="00F06A06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>Autovalutazione dello studente;</w:t>
            </w:r>
          </w:p>
          <w:p w14:paraId="10983F3A" w14:textId="642C21E9" w:rsidR="00F06A06" w:rsidRPr="00F8509D" w:rsidRDefault="00F06A06" w:rsidP="00F06A06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>Scheda di Valutazione del Tutor Aziendale.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E3E7B" w14:textId="2EBE1F8A" w:rsidR="00594A0C" w:rsidRPr="00F8509D" w:rsidRDefault="00F0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>Tutor Scolastico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FC72F" w14:textId="2B7CF9FC" w:rsidR="00594A0C" w:rsidRPr="00F8509D" w:rsidRDefault="00F0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>Segreteria del personale/archivio</w:t>
            </w:r>
          </w:p>
        </w:tc>
        <w:tc>
          <w:tcPr>
            <w:tcW w:w="4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90907" w14:textId="27EB73CE" w:rsidR="00594A0C" w:rsidRPr="00F8509D" w:rsidRDefault="00F0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09D">
              <w:rPr>
                <w:rFonts w:ascii="Times New Roman" w:hAnsi="Times New Roman" w:cs="Times New Roman"/>
                <w:sz w:val="18"/>
                <w:szCs w:val="18"/>
              </w:rPr>
              <w:t xml:space="preserve">Il FASCICOLO PCTO dovrà essere consegnato </w:t>
            </w:r>
            <w:r w:rsidR="005B4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ENTRO IL </w:t>
            </w:r>
            <w:r w:rsidRPr="00F85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MAGGIO 2025.</w:t>
            </w:r>
          </w:p>
        </w:tc>
      </w:tr>
    </w:tbl>
    <w:p w14:paraId="657EF2FB" w14:textId="77777777" w:rsidR="00805652" w:rsidRDefault="00805652"/>
    <w:sectPr w:rsidR="00805652" w:rsidSect="00160EFE">
      <w:pgSz w:w="16838" w:h="11906" w:orient="landscape"/>
      <w:pgMar w:top="510" w:right="731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C12B9"/>
    <w:multiLevelType w:val="hybridMultilevel"/>
    <w:tmpl w:val="E9A63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B7734"/>
    <w:multiLevelType w:val="hybridMultilevel"/>
    <w:tmpl w:val="975C1BE8"/>
    <w:lvl w:ilvl="0" w:tplc="B7FE03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336683">
    <w:abstractNumId w:val="0"/>
  </w:num>
  <w:num w:numId="2" w16cid:durableId="1512378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BB"/>
    <w:rsid w:val="00020D3D"/>
    <w:rsid w:val="000E3B91"/>
    <w:rsid w:val="00160EFE"/>
    <w:rsid w:val="002463D2"/>
    <w:rsid w:val="0024676C"/>
    <w:rsid w:val="00280327"/>
    <w:rsid w:val="00283CEE"/>
    <w:rsid w:val="003735C9"/>
    <w:rsid w:val="004A13BB"/>
    <w:rsid w:val="004C2F06"/>
    <w:rsid w:val="005226D5"/>
    <w:rsid w:val="00594A0C"/>
    <w:rsid w:val="005B4AFD"/>
    <w:rsid w:val="005C7336"/>
    <w:rsid w:val="006F17D7"/>
    <w:rsid w:val="007F716F"/>
    <w:rsid w:val="00805652"/>
    <w:rsid w:val="00840346"/>
    <w:rsid w:val="00871BD5"/>
    <w:rsid w:val="008818B7"/>
    <w:rsid w:val="008D0F2B"/>
    <w:rsid w:val="008F5840"/>
    <w:rsid w:val="00913C2A"/>
    <w:rsid w:val="009752B7"/>
    <w:rsid w:val="00A93D2D"/>
    <w:rsid w:val="00AF207F"/>
    <w:rsid w:val="00AF2083"/>
    <w:rsid w:val="00C36A7E"/>
    <w:rsid w:val="00C620D4"/>
    <w:rsid w:val="00C91CF4"/>
    <w:rsid w:val="00D077CA"/>
    <w:rsid w:val="00DD2F51"/>
    <w:rsid w:val="00F06A06"/>
    <w:rsid w:val="00F11656"/>
    <w:rsid w:val="00F30ED6"/>
    <w:rsid w:val="00F40640"/>
    <w:rsid w:val="00F841EB"/>
    <w:rsid w:val="00F8509D"/>
    <w:rsid w:val="00FC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525B"/>
  <w15:chartTrackingRefBased/>
  <w15:docId w15:val="{E9DEED60-3DEE-4A09-942E-C79CB501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94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D2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isgiorgirgiwoolf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S121002@istruzione.it" TargetMode="External"/><Relationship Id="rId5" Type="http://schemas.openxmlformats.org/officeDocument/2006/relationships/hyperlink" Target="mailto:RMIS121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Schisa Maria Stella</dc:creator>
  <cp:keywords/>
  <dc:description/>
  <cp:lastModifiedBy>Schisa Maria Stella</cp:lastModifiedBy>
  <cp:revision>37</cp:revision>
  <dcterms:created xsi:type="dcterms:W3CDTF">2024-09-08T12:48:00Z</dcterms:created>
  <dcterms:modified xsi:type="dcterms:W3CDTF">2024-10-04T14:53:00Z</dcterms:modified>
</cp:coreProperties>
</file>